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C7" w:rsidRDefault="00F624C7" w:rsidP="00447648">
      <w:pPr>
        <w:autoSpaceDE w:val="0"/>
        <w:autoSpaceDN w:val="0"/>
        <w:adjustRightInd w:val="0"/>
        <w:ind w:right="1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PHỤ LỤC </w:t>
      </w:r>
      <w:r w:rsidR="00537E5E">
        <w:rPr>
          <w:b/>
          <w:sz w:val="28"/>
          <w:szCs w:val="28"/>
        </w:rPr>
        <w:t>1</w:t>
      </w:r>
    </w:p>
    <w:p w:rsidR="00DF67E6" w:rsidRDefault="00346D16" w:rsidP="00447648">
      <w:pPr>
        <w:autoSpaceDE w:val="0"/>
        <w:autoSpaceDN w:val="0"/>
        <w:adjustRightInd w:val="0"/>
        <w:ind w:right="113"/>
        <w:jc w:val="center"/>
        <w:rPr>
          <w:b/>
          <w:sz w:val="28"/>
          <w:szCs w:val="28"/>
        </w:rPr>
      </w:pPr>
      <w:r w:rsidRPr="00162F4B">
        <w:rPr>
          <w:b/>
          <w:sz w:val="28"/>
          <w:szCs w:val="28"/>
        </w:rPr>
        <w:t>DANH MỤC THỦ TỤC HÀNH CHÍNH MỚI BAN HÀNH</w:t>
      </w:r>
      <w:r w:rsidR="002631B5">
        <w:rPr>
          <w:b/>
          <w:sz w:val="28"/>
          <w:szCs w:val="28"/>
        </w:rPr>
        <w:t>; SỬA ĐỔI, BỔ SUNG,</w:t>
      </w:r>
      <w:r w:rsidR="00DF67E6">
        <w:rPr>
          <w:b/>
          <w:sz w:val="28"/>
          <w:szCs w:val="28"/>
        </w:rPr>
        <w:t xml:space="preserve"> </w:t>
      </w:r>
      <w:r w:rsidRPr="00162F4B">
        <w:rPr>
          <w:b/>
          <w:sz w:val="28"/>
          <w:szCs w:val="28"/>
        </w:rPr>
        <w:t>THAY THẾ TRONG</w:t>
      </w:r>
    </w:p>
    <w:p w:rsidR="00DF67E6" w:rsidRDefault="00346D16" w:rsidP="00447648">
      <w:pPr>
        <w:autoSpaceDE w:val="0"/>
        <w:autoSpaceDN w:val="0"/>
        <w:adjustRightInd w:val="0"/>
        <w:ind w:right="113"/>
        <w:jc w:val="center"/>
        <w:rPr>
          <w:b/>
          <w:sz w:val="28"/>
          <w:szCs w:val="28"/>
        </w:rPr>
      </w:pPr>
      <w:r w:rsidRPr="00162F4B">
        <w:rPr>
          <w:b/>
          <w:sz w:val="28"/>
          <w:szCs w:val="28"/>
        </w:rPr>
        <w:t>LĨNH VỰC MÔI TRƯỜNG</w:t>
      </w:r>
      <w:r w:rsidR="00DF67E6">
        <w:rPr>
          <w:b/>
          <w:sz w:val="28"/>
          <w:szCs w:val="28"/>
        </w:rPr>
        <w:t xml:space="preserve"> </w:t>
      </w:r>
      <w:r w:rsidR="00051EFF" w:rsidRPr="00162F4B">
        <w:rPr>
          <w:b/>
          <w:sz w:val="28"/>
          <w:szCs w:val="28"/>
        </w:rPr>
        <w:t xml:space="preserve">THUỘC THẨM QUYỀN GIẢI QUYẾT </w:t>
      </w:r>
    </w:p>
    <w:p w:rsidR="00250577" w:rsidRPr="00162F4B" w:rsidRDefault="00051EFF" w:rsidP="00447648">
      <w:pPr>
        <w:autoSpaceDE w:val="0"/>
        <w:autoSpaceDN w:val="0"/>
        <w:adjustRightInd w:val="0"/>
        <w:ind w:right="113"/>
        <w:jc w:val="center"/>
        <w:rPr>
          <w:b/>
          <w:sz w:val="28"/>
          <w:szCs w:val="28"/>
        </w:rPr>
      </w:pPr>
      <w:r w:rsidRPr="00162F4B">
        <w:rPr>
          <w:b/>
          <w:sz w:val="28"/>
          <w:szCs w:val="28"/>
        </w:rPr>
        <w:t xml:space="preserve">CỦA </w:t>
      </w:r>
      <w:r w:rsidR="00074982" w:rsidRPr="00162F4B">
        <w:rPr>
          <w:b/>
          <w:sz w:val="28"/>
          <w:szCs w:val="28"/>
        </w:rPr>
        <w:t>NGÀNH</w:t>
      </w:r>
      <w:r w:rsidR="00DF67E6">
        <w:rPr>
          <w:b/>
          <w:sz w:val="28"/>
          <w:szCs w:val="28"/>
        </w:rPr>
        <w:t xml:space="preserve"> </w:t>
      </w:r>
      <w:r w:rsidR="00AD41FC" w:rsidRPr="00162F4B">
        <w:rPr>
          <w:b/>
          <w:sz w:val="28"/>
          <w:szCs w:val="28"/>
        </w:rPr>
        <w:t xml:space="preserve">TÀI NGUYÊN VÀ MÔI TRƯỜNG </w:t>
      </w:r>
      <w:r w:rsidR="00250577" w:rsidRPr="00162F4B">
        <w:rPr>
          <w:b/>
          <w:sz w:val="28"/>
          <w:szCs w:val="28"/>
        </w:rPr>
        <w:t>TỈNH TÂY NINH</w:t>
      </w:r>
      <w:r w:rsidR="00DF67E6">
        <w:rPr>
          <w:b/>
          <w:sz w:val="28"/>
          <w:szCs w:val="28"/>
        </w:rPr>
        <w:t xml:space="preserve"> </w:t>
      </w:r>
      <w:r w:rsidR="00E83B0F" w:rsidRPr="00162F4B">
        <w:rPr>
          <w:b/>
          <w:sz w:val="28"/>
          <w:szCs w:val="28"/>
        </w:rPr>
        <w:t>NĂM 2022</w:t>
      </w:r>
    </w:p>
    <w:p w:rsidR="00EC42CE" w:rsidRPr="00162F4B" w:rsidRDefault="00EC42CE" w:rsidP="00447648">
      <w:pPr>
        <w:autoSpaceDE w:val="0"/>
        <w:autoSpaceDN w:val="0"/>
        <w:adjustRightInd w:val="0"/>
        <w:ind w:right="113"/>
        <w:jc w:val="center"/>
        <w:rPr>
          <w:i/>
          <w:sz w:val="28"/>
          <w:szCs w:val="28"/>
        </w:rPr>
      </w:pPr>
      <w:r w:rsidRPr="00162F4B">
        <w:rPr>
          <w:i/>
          <w:sz w:val="28"/>
          <w:szCs w:val="28"/>
        </w:rPr>
        <w:t>(Ban hành kèm theo Quyết định số</w:t>
      </w:r>
      <w:r w:rsidR="00FC69AB" w:rsidRPr="00162F4B">
        <w:rPr>
          <w:i/>
          <w:sz w:val="28"/>
          <w:szCs w:val="28"/>
        </w:rPr>
        <w:t xml:space="preserve">                     /</w:t>
      </w:r>
      <w:r w:rsidRPr="00162F4B">
        <w:rPr>
          <w:i/>
          <w:sz w:val="28"/>
          <w:szCs w:val="28"/>
        </w:rPr>
        <w:t xml:space="preserve">QĐ-UBND ngày tháng </w:t>
      </w:r>
      <w:r w:rsidR="00D30E3F">
        <w:rPr>
          <w:i/>
          <w:sz w:val="28"/>
          <w:szCs w:val="28"/>
        </w:rPr>
        <w:t>5</w:t>
      </w:r>
      <w:r w:rsidR="00537E5E">
        <w:rPr>
          <w:i/>
          <w:sz w:val="28"/>
          <w:szCs w:val="28"/>
        </w:rPr>
        <w:t xml:space="preserve"> </w:t>
      </w:r>
      <w:r w:rsidR="00C216F6" w:rsidRPr="00162F4B">
        <w:rPr>
          <w:i/>
          <w:sz w:val="28"/>
          <w:szCs w:val="28"/>
        </w:rPr>
        <w:t>n</w:t>
      </w:r>
      <w:r w:rsidRPr="00162F4B">
        <w:rPr>
          <w:i/>
          <w:sz w:val="28"/>
          <w:szCs w:val="28"/>
        </w:rPr>
        <w:t>ăm 20</w:t>
      </w:r>
      <w:r w:rsidR="00936614" w:rsidRPr="00162F4B">
        <w:rPr>
          <w:i/>
          <w:sz w:val="28"/>
          <w:szCs w:val="28"/>
        </w:rPr>
        <w:t>2</w:t>
      </w:r>
      <w:r w:rsidR="00074982" w:rsidRPr="00162F4B">
        <w:rPr>
          <w:i/>
          <w:sz w:val="28"/>
          <w:szCs w:val="28"/>
        </w:rPr>
        <w:t>2</w:t>
      </w:r>
    </w:p>
    <w:p w:rsidR="00250577" w:rsidRPr="00162F4B" w:rsidRDefault="00EC42CE" w:rsidP="00173A0B">
      <w:pPr>
        <w:autoSpaceDE w:val="0"/>
        <w:autoSpaceDN w:val="0"/>
        <w:adjustRightInd w:val="0"/>
        <w:ind w:right="-879"/>
        <w:jc w:val="center"/>
        <w:rPr>
          <w:i/>
          <w:sz w:val="28"/>
          <w:szCs w:val="28"/>
        </w:rPr>
      </w:pPr>
      <w:r w:rsidRPr="00162F4B">
        <w:rPr>
          <w:i/>
          <w:sz w:val="28"/>
          <w:szCs w:val="28"/>
        </w:rPr>
        <w:t>của Chủ tịch UBND tỉnh Tây Ninh)</w:t>
      </w:r>
    </w:p>
    <w:p w:rsidR="008262B4" w:rsidRPr="000442B5" w:rsidRDefault="008262B4" w:rsidP="00FF3826">
      <w:pPr>
        <w:autoSpaceDE w:val="0"/>
        <w:autoSpaceDN w:val="0"/>
        <w:adjustRightInd w:val="0"/>
        <w:spacing w:before="120"/>
        <w:jc w:val="both"/>
        <w:rPr>
          <w:b/>
          <w:sz w:val="2"/>
          <w:szCs w:val="28"/>
        </w:rPr>
      </w:pPr>
      <w:bookmarkStart w:id="0" w:name="_GoBack"/>
      <w:bookmarkEnd w:id="0"/>
    </w:p>
    <w:tbl>
      <w:tblPr>
        <w:tblW w:w="14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394"/>
        <w:gridCol w:w="1843"/>
        <w:gridCol w:w="3915"/>
        <w:gridCol w:w="1710"/>
        <w:gridCol w:w="1710"/>
      </w:tblGrid>
      <w:tr w:rsidR="00537E5E" w:rsidRPr="00162F4B" w:rsidTr="00890DF4"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06661">
            <w:pPr>
              <w:autoSpaceDE w:val="0"/>
              <w:autoSpaceDN w:val="0"/>
              <w:adjustRightInd w:val="0"/>
              <w:ind w:left="-108" w:right="-87"/>
              <w:jc w:val="center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06661">
            <w:pPr>
              <w:tabs>
                <w:tab w:val="left" w:pos="3960"/>
              </w:tabs>
              <w:autoSpaceDE w:val="0"/>
              <w:autoSpaceDN w:val="0"/>
              <w:adjustRightInd w:val="0"/>
              <w:spacing w:before="40" w:after="120"/>
              <w:jc w:val="center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Tên thủ tục hành chính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947FB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Lĩnh vực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FC69A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hr-HR"/>
              </w:rPr>
            </w:pPr>
            <w:r w:rsidRPr="00162F4B">
              <w:rPr>
                <w:b/>
                <w:sz w:val="28"/>
                <w:szCs w:val="28"/>
              </w:rPr>
              <w:t>Căn cứ pháp lý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FC69A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Cơ quan thực hiện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Ghi chú</w:t>
            </w:r>
          </w:p>
        </w:tc>
      </w:tr>
      <w:tr w:rsidR="00537E5E" w:rsidRPr="00162F4B" w:rsidTr="00890DF4">
        <w:trPr>
          <w:trHeight w:val="24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AF4A3B">
            <w:pPr>
              <w:jc w:val="center"/>
              <w:rPr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2B0924">
            <w:pPr>
              <w:jc w:val="both"/>
              <w:rPr>
                <w:spacing w:val="-2"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CẤP TỈNH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AF4A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</w:tc>
        <w:tc>
          <w:tcPr>
            <w:tcW w:w="1710" w:type="dxa"/>
            <w:vAlign w:val="center"/>
          </w:tcPr>
          <w:p w:rsidR="00537E5E" w:rsidRPr="00162F4B" w:rsidRDefault="00537E5E" w:rsidP="00AF4A3B">
            <w:pPr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tabs>
                <w:tab w:val="left" w:pos="20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vi-VN"/>
              </w:rPr>
            </w:pPr>
          </w:p>
        </w:tc>
      </w:tr>
      <w:tr w:rsidR="00537E5E" w:rsidRPr="00162F4B" w:rsidTr="00890DF4">
        <w:trPr>
          <w:trHeight w:val="21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ind w:left="39" w:hanging="39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UBND cấp tỉnh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21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đổi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ind w:left="39" w:hanging="39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 xml:space="preserve"> UBND cấp tỉnh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DC6B7D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21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điều chỉnh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ind w:left="39" w:hanging="39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UBND cấp tỉnh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DC6B7D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21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lại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 xml:space="preserve"> UBND cấp tỉnh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DC6B7D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21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B22C7">
            <w:pPr>
              <w:jc w:val="both"/>
              <w:rPr>
                <w:sz w:val="28"/>
                <w:szCs w:val="28"/>
              </w:rPr>
            </w:pPr>
            <w:r w:rsidRPr="00162F4B">
              <w:rPr>
                <w:spacing w:val="-2"/>
                <w:sz w:val="28"/>
                <w:szCs w:val="28"/>
                <w:lang w:val="vi-VN"/>
              </w:rPr>
              <w:t>Thẩm địnhbáo cáo đánh giá tác động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B22C7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B22C7">
            <w:pPr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B22C7">
            <w:pPr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B22C7">
            <w:pPr>
              <w:ind w:firstLine="34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B22C7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 xml:space="preserve"> UBND cấp tỉnh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Bổ sung, thay thế</w:t>
            </w:r>
          </w:p>
        </w:tc>
      </w:tr>
      <w:tr w:rsidR="00537E5E" w:rsidRPr="00162F4B" w:rsidTr="00890DF4">
        <w:trPr>
          <w:trHeight w:val="219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B22C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Thẩm định phương án cải tạo, phục hồi môi trường trong hoạt động khai thác khoáng sản (báo cáo riêng theo quy định tại khoản 2 Điều 36 Nghị định số 08/2022/NĐ-CP)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B22C7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B22C7">
            <w:pPr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B22C7">
            <w:pPr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B22C7">
            <w:pPr>
              <w:ind w:firstLine="34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B22C7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 xml:space="preserve"> UBND cấp tỉnh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Bổ sung, thay thế</w:t>
            </w:r>
          </w:p>
        </w:tc>
      </w:tr>
      <w:tr w:rsidR="00537E5E" w:rsidRPr="00162F4B" w:rsidTr="00890DF4">
        <w:trPr>
          <w:trHeight w:val="261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both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CẤP HUYỆN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537E5E" w:rsidRPr="00162F4B" w:rsidTr="00890DF4">
        <w:trPr>
          <w:trHeight w:val="355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UBND cấp huyện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C50FFC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241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đổi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UBND cấp huyện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C50FFC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758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điều chỉnh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UBND cấp huyện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C50FFC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758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both"/>
              <w:rPr>
                <w:b/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Cấp lại giấy phép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UBND cấp huyện</w:t>
            </w:r>
          </w:p>
        </w:tc>
        <w:tc>
          <w:tcPr>
            <w:tcW w:w="1710" w:type="dxa"/>
            <w:vAlign w:val="center"/>
          </w:tcPr>
          <w:p w:rsidR="00537E5E" w:rsidRDefault="00537E5E" w:rsidP="00890DF4">
            <w:pPr>
              <w:jc w:val="center"/>
            </w:pPr>
            <w:r w:rsidRPr="00C50FFC">
              <w:rPr>
                <w:sz w:val="28"/>
                <w:szCs w:val="28"/>
              </w:rPr>
              <w:t>Ban hành mới</w:t>
            </w:r>
          </w:p>
        </w:tc>
      </w:tr>
      <w:tr w:rsidR="00537E5E" w:rsidRPr="00162F4B" w:rsidTr="00890DF4">
        <w:trPr>
          <w:trHeight w:val="425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both"/>
              <w:rPr>
                <w:b/>
                <w:sz w:val="28"/>
                <w:szCs w:val="28"/>
              </w:rPr>
            </w:pPr>
            <w:r w:rsidRPr="00162F4B">
              <w:rPr>
                <w:b/>
                <w:sz w:val="28"/>
                <w:szCs w:val="28"/>
              </w:rPr>
              <w:t>CẤP XÃ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537E5E" w:rsidRPr="00162F4B" w:rsidTr="00890DF4">
        <w:trPr>
          <w:trHeight w:val="127"/>
        </w:trPr>
        <w:tc>
          <w:tcPr>
            <w:tcW w:w="851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37E5E" w:rsidRPr="00162F4B" w:rsidRDefault="00537E5E" w:rsidP="00162F4B">
            <w:pPr>
              <w:jc w:val="both"/>
              <w:rPr>
                <w:b/>
                <w:sz w:val="28"/>
                <w:szCs w:val="28"/>
              </w:rPr>
            </w:pPr>
            <w:r w:rsidRPr="00162F4B">
              <w:rPr>
                <w:sz w:val="28"/>
                <w:szCs w:val="28"/>
                <w:lang w:val="vi-VN"/>
              </w:rPr>
              <w:t>Tham vấn trong đánh giá tác động môi trường</w:t>
            </w:r>
          </w:p>
        </w:tc>
        <w:tc>
          <w:tcPr>
            <w:tcW w:w="1843" w:type="dxa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Môi trường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Luật BVMT 2020;</w:t>
            </w:r>
          </w:p>
          <w:p w:rsidR="00537E5E" w:rsidRPr="00162F4B" w:rsidRDefault="00537E5E" w:rsidP="00162F4B">
            <w:pPr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Nghị định số 08/2022/NĐ-CP;</w:t>
            </w:r>
          </w:p>
          <w:p w:rsidR="00537E5E" w:rsidRPr="00162F4B" w:rsidRDefault="00537E5E" w:rsidP="00162F4B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>- Thông tư số 02/2022/TT-BTNMT.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162F4B">
            <w:pPr>
              <w:jc w:val="center"/>
              <w:rPr>
                <w:sz w:val="28"/>
                <w:szCs w:val="28"/>
              </w:rPr>
            </w:pPr>
            <w:r w:rsidRPr="00162F4B">
              <w:rPr>
                <w:sz w:val="28"/>
                <w:szCs w:val="28"/>
              </w:rPr>
              <w:t xml:space="preserve">UBND cấp </w:t>
            </w:r>
            <w:r w:rsidRPr="00162F4B">
              <w:rPr>
                <w:sz w:val="28"/>
                <w:szCs w:val="28"/>
                <w:lang w:val="vi-VN"/>
              </w:rPr>
              <w:t>xã</w:t>
            </w:r>
          </w:p>
        </w:tc>
        <w:tc>
          <w:tcPr>
            <w:tcW w:w="1710" w:type="dxa"/>
            <w:vAlign w:val="center"/>
          </w:tcPr>
          <w:p w:rsidR="00537E5E" w:rsidRPr="00162F4B" w:rsidRDefault="00537E5E" w:rsidP="00890DF4">
            <w:pPr>
              <w:jc w:val="center"/>
              <w:rPr>
                <w:sz w:val="28"/>
                <w:szCs w:val="28"/>
              </w:rPr>
            </w:pPr>
            <w:r w:rsidRPr="00DC6B7D">
              <w:rPr>
                <w:sz w:val="28"/>
                <w:szCs w:val="28"/>
              </w:rPr>
              <w:t>Ban hành mới</w:t>
            </w:r>
          </w:p>
        </w:tc>
      </w:tr>
    </w:tbl>
    <w:p w:rsidR="008262B4" w:rsidRPr="000442B5" w:rsidRDefault="008262B4" w:rsidP="00A25320">
      <w:pPr>
        <w:autoSpaceDE w:val="0"/>
        <w:autoSpaceDN w:val="0"/>
        <w:adjustRightInd w:val="0"/>
        <w:spacing w:before="120"/>
        <w:jc w:val="both"/>
        <w:rPr>
          <w:b/>
          <w:sz w:val="2"/>
          <w:szCs w:val="28"/>
        </w:rPr>
      </w:pPr>
    </w:p>
    <w:sectPr w:rsidR="008262B4" w:rsidRPr="000442B5" w:rsidSect="00C664A6">
      <w:headerReference w:type="default" r:id="rId7"/>
      <w:footerReference w:type="default" r:id="rId8"/>
      <w:pgSz w:w="16840" w:h="11907" w:orient="landscape" w:code="9"/>
      <w:pgMar w:top="851" w:right="1134" w:bottom="567" w:left="1843" w:header="567" w:footer="720" w:gutter="0"/>
      <w:paperSrc w:first="7" w:other="7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FD6" w:rsidRDefault="00047FD6" w:rsidP="001C145A">
      <w:r>
        <w:separator/>
      </w:r>
    </w:p>
  </w:endnote>
  <w:endnote w:type="continuationSeparator" w:id="1">
    <w:p w:rsidR="00047FD6" w:rsidRDefault="00047FD6" w:rsidP="001C1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46B" w:rsidRDefault="0029746B">
    <w:pPr>
      <w:pStyle w:val="Footer"/>
      <w:jc w:val="right"/>
    </w:pPr>
  </w:p>
  <w:p w:rsidR="0029746B" w:rsidRDefault="002974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FD6" w:rsidRDefault="00047FD6" w:rsidP="001C145A">
      <w:r>
        <w:separator/>
      </w:r>
    </w:p>
  </w:footnote>
  <w:footnote w:type="continuationSeparator" w:id="1">
    <w:p w:rsidR="00047FD6" w:rsidRDefault="00047FD6" w:rsidP="001C1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C98" w:rsidRDefault="00546F7B" w:rsidP="00C664A6">
    <w:pPr>
      <w:pStyle w:val="Header"/>
      <w:jc w:val="center"/>
    </w:pPr>
    <w:r>
      <w:fldChar w:fldCharType="begin"/>
    </w:r>
    <w:r w:rsidR="00C64C98">
      <w:instrText xml:space="preserve"> PAGE   \* MERGEFORMAT </w:instrText>
    </w:r>
    <w:r>
      <w:fldChar w:fldCharType="separate"/>
    </w:r>
    <w:r w:rsidR="00DF67E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1AF"/>
    <w:multiLevelType w:val="hybridMultilevel"/>
    <w:tmpl w:val="97504810"/>
    <w:lvl w:ilvl="0" w:tplc="EAF42778">
      <w:start w:val="14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">
    <w:nsid w:val="412E405D"/>
    <w:multiLevelType w:val="hybridMultilevel"/>
    <w:tmpl w:val="D0364E86"/>
    <w:lvl w:ilvl="0" w:tplc="DF38F6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333E3"/>
    <w:multiLevelType w:val="hybridMultilevel"/>
    <w:tmpl w:val="68D4FC8A"/>
    <w:lvl w:ilvl="0" w:tplc="3C04F828">
      <w:start w:val="1"/>
      <w:numFmt w:val="decimal"/>
      <w:pStyle w:val="Char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BD5A12"/>
    <w:multiLevelType w:val="hybridMultilevel"/>
    <w:tmpl w:val="DA30E350"/>
    <w:lvl w:ilvl="0" w:tplc="5D46B4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3311F"/>
    <w:multiLevelType w:val="hybridMultilevel"/>
    <w:tmpl w:val="926EF0C2"/>
    <w:lvl w:ilvl="0" w:tplc="F70AFF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3B059A"/>
    <w:multiLevelType w:val="hybridMultilevel"/>
    <w:tmpl w:val="7B20E3C2"/>
    <w:lvl w:ilvl="0" w:tplc="726E7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hideSpellingErrors/>
  <w:hideGrammaticalErrors/>
  <w:stylePaneFormatFilter w:val="3F01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50577"/>
    <w:rsid w:val="000000F2"/>
    <w:rsid w:val="00000AA3"/>
    <w:rsid w:val="00012370"/>
    <w:rsid w:val="00023011"/>
    <w:rsid w:val="000363D5"/>
    <w:rsid w:val="00036571"/>
    <w:rsid w:val="0004407E"/>
    <w:rsid w:val="000442B5"/>
    <w:rsid w:val="00045AD9"/>
    <w:rsid w:val="00046846"/>
    <w:rsid w:val="00047FD6"/>
    <w:rsid w:val="00050E7F"/>
    <w:rsid w:val="00051EFF"/>
    <w:rsid w:val="00064008"/>
    <w:rsid w:val="00073ABC"/>
    <w:rsid w:val="00074982"/>
    <w:rsid w:val="000753B0"/>
    <w:rsid w:val="00077BA1"/>
    <w:rsid w:val="0008308C"/>
    <w:rsid w:val="0008428B"/>
    <w:rsid w:val="000B5E6D"/>
    <w:rsid w:val="000C1389"/>
    <w:rsid w:val="000C1F76"/>
    <w:rsid w:val="000C30A5"/>
    <w:rsid w:val="000C550B"/>
    <w:rsid w:val="000C5AF0"/>
    <w:rsid w:val="000D41F1"/>
    <w:rsid w:val="000D5F75"/>
    <w:rsid w:val="000D712A"/>
    <w:rsid w:val="000E5348"/>
    <w:rsid w:val="000E5D5A"/>
    <w:rsid w:val="00102B87"/>
    <w:rsid w:val="00103805"/>
    <w:rsid w:val="00105DA7"/>
    <w:rsid w:val="00106661"/>
    <w:rsid w:val="001200CB"/>
    <w:rsid w:val="0012298E"/>
    <w:rsid w:val="001274C3"/>
    <w:rsid w:val="001335E2"/>
    <w:rsid w:val="001378FA"/>
    <w:rsid w:val="00140869"/>
    <w:rsid w:val="00153B45"/>
    <w:rsid w:val="00156028"/>
    <w:rsid w:val="001608AF"/>
    <w:rsid w:val="001626BE"/>
    <w:rsid w:val="00162F4B"/>
    <w:rsid w:val="00163AD6"/>
    <w:rsid w:val="0017249E"/>
    <w:rsid w:val="00173A0B"/>
    <w:rsid w:val="00177332"/>
    <w:rsid w:val="00190D10"/>
    <w:rsid w:val="00191585"/>
    <w:rsid w:val="00191AF5"/>
    <w:rsid w:val="001A2235"/>
    <w:rsid w:val="001A24E3"/>
    <w:rsid w:val="001A5B6D"/>
    <w:rsid w:val="001C145A"/>
    <w:rsid w:val="001C5FDF"/>
    <w:rsid w:val="001C6885"/>
    <w:rsid w:val="001C7B70"/>
    <w:rsid w:val="001D3AFE"/>
    <w:rsid w:val="001D411F"/>
    <w:rsid w:val="001F03DF"/>
    <w:rsid w:val="001F3121"/>
    <w:rsid w:val="00201CCE"/>
    <w:rsid w:val="002029BD"/>
    <w:rsid w:val="00213B98"/>
    <w:rsid w:val="0022269B"/>
    <w:rsid w:val="00223CF8"/>
    <w:rsid w:val="00236CFD"/>
    <w:rsid w:val="00250577"/>
    <w:rsid w:val="00250C84"/>
    <w:rsid w:val="002517F8"/>
    <w:rsid w:val="00260B58"/>
    <w:rsid w:val="002631B5"/>
    <w:rsid w:val="00274C25"/>
    <w:rsid w:val="0027738D"/>
    <w:rsid w:val="002775CD"/>
    <w:rsid w:val="002870FD"/>
    <w:rsid w:val="0029353F"/>
    <w:rsid w:val="00296F25"/>
    <w:rsid w:val="0029746B"/>
    <w:rsid w:val="00297FC7"/>
    <w:rsid w:val="002B0924"/>
    <w:rsid w:val="002B35D1"/>
    <w:rsid w:val="002C2FA2"/>
    <w:rsid w:val="002C3403"/>
    <w:rsid w:val="002C5161"/>
    <w:rsid w:val="002C7F66"/>
    <w:rsid w:val="002D1B7F"/>
    <w:rsid w:val="002E1D61"/>
    <w:rsid w:val="002E22BF"/>
    <w:rsid w:val="002E3007"/>
    <w:rsid w:val="00302423"/>
    <w:rsid w:val="00312A58"/>
    <w:rsid w:val="003145DD"/>
    <w:rsid w:val="00315DF1"/>
    <w:rsid w:val="00323C9A"/>
    <w:rsid w:val="0033171B"/>
    <w:rsid w:val="00334B31"/>
    <w:rsid w:val="00334C2D"/>
    <w:rsid w:val="00341B79"/>
    <w:rsid w:val="00341E7A"/>
    <w:rsid w:val="0034485F"/>
    <w:rsid w:val="00346D16"/>
    <w:rsid w:val="00357CF1"/>
    <w:rsid w:val="00357F27"/>
    <w:rsid w:val="00362907"/>
    <w:rsid w:val="00370117"/>
    <w:rsid w:val="00372569"/>
    <w:rsid w:val="0037361B"/>
    <w:rsid w:val="00374C4E"/>
    <w:rsid w:val="00391F1E"/>
    <w:rsid w:val="00397A51"/>
    <w:rsid w:val="003A21BC"/>
    <w:rsid w:val="003A5466"/>
    <w:rsid w:val="003A5696"/>
    <w:rsid w:val="003A6D4E"/>
    <w:rsid w:val="003B0AEC"/>
    <w:rsid w:val="003C0452"/>
    <w:rsid w:val="003C1359"/>
    <w:rsid w:val="003C3597"/>
    <w:rsid w:val="003D36E5"/>
    <w:rsid w:val="003E2D71"/>
    <w:rsid w:val="003F54EE"/>
    <w:rsid w:val="0040461B"/>
    <w:rsid w:val="0040594B"/>
    <w:rsid w:val="00420D1B"/>
    <w:rsid w:val="00421CC5"/>
    <w:rsid w:val="00422D6A"/>
    <w:rsid w:val="00423036"/>
    <w:rsid w:val="00425B5E"/>
    <w:rsid w:val="00427D66"/>
    <w:rsid w:val="004338A9"/>
    <w:rsid w:val="00447648"/>
    <w:rsid w:val="00451449"/>
    <w:rsid w:val="00451A77"/>
    <w:rsid w:val="00456C6B"/>
    <w:rsid w:val="00457819"/>
    <w:rsid w:val="00464224"/>
    <w:rsid w:val="004654FC"/>
    <w:rsid w:val="0047699E"/>
    <w:rsid w:val="004943D4"/>
    <w:rsid w:val="004B0678"/>
    <w:rsid w:val="004C1108"/>
    <w:rsid w:val="004C21A8"/>
    <w:rsid w:val="004C3212"/>
    <w:rsid w:val="004C3EAB"/>
    <w:rsid w:val="004F1C42"/>
    <w:rsid w:val="005129FB"/>
    <w:rsid w:val="00521D83"/>
    <w:rsid w:val="00522A0D"/>
    <w:rsid w:val="0053542E"/>
    <w:rsid w:val="00537717"/>
    <w:rsid w:val="00537E5E"/>
    <w:rsid w:val="00546F7B"/>
    <w:rsid w:val="00551F3E"/>
    <w:rsid w:val="00556A64"/>
    <w:rsid w:val="0056109C"/>
    <w:rsid w:val="00562035"/>
    <w:rsid w:val="0056346F"/>
    <w:rsid w:val="0056411B"/>
    <w:rsid w:val="0056530D"/>
    <w:rsid w:val="00566FCF"/>
    <w:rsid w:val="00567025"/>
    <w:rsid w:val="005673C7"/>
    <w:rsid w:val="00572E5D"/>
    <w:rsid w:val="0057404E"/>
    <w:rsid w:val="00582ADC"/>
    <w:rsid w:val="00582C63"/>
    <w:rsid w:val="0058632C"/>
    <w:rsid w:val="00591260"/>
    <w:rsid w:val="005964A3"/>
    <w:rsid w:val="005B038B"/>
    <w:rsid w:val="005B10F4"/>
    <w:rsid w:val="005B4360"/>
    <w:rsid w:val="005C044B"/>
    <w:rsid w:val="005C16DF"/>
    <w:rsid w:val="005C4D03"/>
    <w:rsid w:val="005D3110"/>
    <w:rsid w:val="005D3617"/>
    <w:rsid w:val="005D7110"/>
    <w:rsid w:val="005F083B"/>
    <w:rsid w:val="005F1FEE"/>
    <w:rsid w:val="005F50FA"/>
    <w:rsid w:val="005F642A"/>
    <w:rsid w:val="00605042"/>
    <w:rsid w:val="00607551"/>
    <w:rsid w:val="00620370"/>
    <w:rsid w:val="00624E52"/>
    <w:rsid w:val="00626A83"/>
    <w:rsid w:val="00631829"/>
    <w:rsid w:val="00631BF9"/>
    <w:rsid w:val="00635836"/>
    <w:rsid w:val="00654EC1"/>
    <w:rsid w:val="006553F3"/>
    <w:rsid w:val="006563EC"/>
    <w:rsid w:val="00662DC1"/>
    <w:rsid w:val="00665642"/>
    <w:rsid w:val="00674CCB"/>
    <w:rsid w:val="006771E8"/>
    <w:rsid w:val="00682960"/>
    <w:rsid w:val="00686CD0"/>
    <w:rsid w:val="006964B5"/>
    <w:rsid w:val="00697DDA"/>
    <w:rsid w:val="00697EA9"/>
    <w:rsid w:val="006A38CE"/>
    <w:rsid w:val="006A674B"/>
    <w:rsid w:val="006B47A5"/>
    <w:rsid w:val="006D1C74"/>
    <w:rsid w:val="006D372B"/>
    <w:rsid w:val="006D4792"/>
    <w:rsid w:val="006D7578"/>
    <w:rsid w:val="006D7D83"/>
    <w:rsid w:val="006E1D0B"/>
    <w:rsid w:val="006E5119"/>
    <w:rsid w:val="0070186B"/>
    <w:rsid w:val="0071518D"/>
    <w:rsid w:val="00715C76"/>
    <w:rsid w:val="007364F1"/>
    <w:rsid w:val="00740E1D"/>
    <w:rsid w:val="007442C7"/>
    <w:rsid w:val="007520C5"/>
    <w:rsid w:val="00753862"/>
    <w:rsid w:val="00755AF9"/>
    <w:rsid w:val="00756F70"/>
    <w:rsid w:val="00763F23"/>
    <w:rsid w:val="00777C08"/>
    <w:rsid w:val="007953F6"/>
    <w:rsid w:val="00796468"/>
    <w:rsid w:val="007A26D9"/>
    <w:rsid w:val="007C4E7E"/>
    <w:rsid w:val="007D3FCA"/>
    <w:rsid w:val="007D4452"/>
    <w:rsid w:val="007E0731"/>
    <w:rsid w:val="007E0991"/>
    <w:rsid w:val="007E0BA3"/>
    <w:rsid w:val="007E4FD6"/>
    <w:rsid w:val="007E5A0F"/>
    <w:rsid w:val="007E6EA3"/>
    <w:rsid w:val="007E7F27"/>
    <w:rsid w:val="007F0FB0"/>
    <w:rsid w:val="007F503C"/>
    <w:rsid w:val="007F59ED"/>
    <w:rsid w:val="00802B6D"/>
    <w:rsid w:val="00803C1E"/>
    <w:rsid w:val="00814F39"/>
    <w:rsid w:val="008254D9"/>
    <w:rsid w:val="008262B4"/>
    <w:rsid w:val="008321C5"/>
    <w:rsid w:val="008446A0"/>
    <w:rsid w:val="00850F69"/>
    <w:rsid w:val="00851FB4"/>
    <w:rsid w:val="00852FBE"/>
    <w:rsid w:val="0085522C"/>
    <w:rsid w:val="00856931"/>
    <w:rsid w:val="00861AB2"/>
    <w:rsid w:val="008627DB"/>
    <w:rsid w:val="00883109"/>
    <w:rsid w:val="00885A31"/>
    <w:rsid w:val="008863A1"/>
    <w:rsid w:val="00886A5A"/>
    <w:rsid w:val="00890DF4"/>
    <w:rsid w:val="00890FB5"/>
    <w:rsid w:val="00894974"/>
    <w:rsid w:val="00895904"/>
    <w:rsid w:val="008A021F"/>
    <w:rsid w:val="008A4FA8"/>
    <w:rsid w:val="008B1E55"/>
    <w:rsid w:val="008B3008"/>
    <w:rsid w:val="008C55F4"/>
    <w:rsid w:val="008D12ED"/>
    <w:rsid w:val="008E005F"/>
    <w:rsid w:val="008E5ADA"/>
    <w:rsid w:val="008E77E7"/>
    <w:rsid w:val="008F6BF5"/>
    <w:rsid w:val="008F7A5A"/>
    <w:rsid w:val="00902C77"/>
    <w:rsid w:val="0091097B"/>
    <w:rsid w:val="009270ED"/>
    <w:rsid w:val="0093202C"/>
    <w:rsid w:val="00932D81"/>
    <w:rsid w:val="00936614"/>
    <w:rsid w:val="00943F5F"/>
    <w:rsid w:val="009473E7"/>
    <w:rsid w:val="00947FB8"/>
    <w:rsid w:val="00947FD9"/>
    <w:rsid w:val="009538E6"/>
    <w:rsid w:val="00962CE3"/>
    <w:rsid w:val="00966451"/>
    <w:rsid w:val="009666C9"/>
    <w:rsid w:val="009735C6"/>
    <w:rsid w:val="0097535A"/>
    <w:rsid w:val="00976F84"/>
    <w:rsid w:val="00983A5D"/>
    <w:rsid w:val="009840C3"/>
    <w:rsid w:val="00987BE0"/>
    <w:rsid w:val="00987C41"/>
    <w:rsid w:val="00991E67"/>
    <w:rsid w:val="00993725"/>
    <w:rsid w:val="00996A8E"/>
    <w:rsid w:val="009B5023"/>
    <w:rsid w:val="009C11E7"/>
    <w:rsid w:val="009C2188"/>
    <w:rsid w:val="009D5186"/>
    <w:rsid w:val="009E24E1"/>
    <w:rsid w:val="009E4413"/>
    <w:rsid w:val="009E5691"/>
    <w:rsid w:val="009F21B4"/>
    <w:rsid w:val="009F302A"/>
    <w:rsid w:val="009F5C11"/>
    <w:rsid w:val="00A00209"/>
    <w:rsid w:val="00A03B6B"/>
    <w:rsid w:val="00A11093"/>
    <w:rsid w:val="00A16443"/>
    <w:rsid w:val="00A234E3"/>
    <w:rsid w:val="00A25320"/>
    <w:rsid w:val="00A34CF0"/>
    <w:rsid w:val="00A35996"/>
    <w:rsid w:val="00A35E68"/>
    <w:rsid w:val="00A609ED"/>
    <w:rsid w:val="00A614E4"/>
    <w:rsid w:val="00A66B20"/>
    <w:rsid w:val="00A6723E"/>
    <w:rsid w:val="00A6785E"/>
    <w:rsid w:val="00A76DB1"/>
    <w:rsid w:val="00A776A3"/>
    <w:rsid w:val="00A8663C"/>
    <w:rsid w:val="00A912C2"/>
    <w:rsid w:val="00A937DA"/>
    <w:rsid w:val="00A95752"/>
    <w:rsid w:val="00A96E23"/>
    <w:rsid w:val="00A97B83"/>
    <w:rsid w:val="00AA6A07"/>
    <w:rsid w:val="00AB438A"/>
    <w:rsid w:val="00AC6ECA"/>
    <w:rsid w:val="00AC70BB"/>
    <w:rsid w:val="00AC7492"/>
    <w:rsid w:val="00AD192A"/>
    <w:rsid w:val="00AD3DAE"/>
    <w:rsid w:val="00AD41FC"/>
    <w:rsid w:val="00AD7F96"/>
    <w:rsid w:val="00AE1507"/>
    <w:rsid w:val="00AE18FA"/>
    <w:rsid w:val="00AE2957"/>
    <w:rsid w:val="00AE32C0"/>
    <w:rsid w:val="00AE4091"/>
    <w:rsid w:val="00AE6976"/>
    <w:rsid w:val="00AE7B1E"/>
    <w:rsid w:val="00AF4A3B"/>
    <w:rsid w:val="00AF67CD"/>
    <w:rsid w:val="00B03576"/>
    <w:rsid w:val="00B11C5C"/>
    <w:rsid w:val="00B16369"/>
    <w:rsid w:val="00B173B7"/>
    <w:rsid w:val="00B225C4"/>
    <w:rsid w:val="00B22CD5"/>
    <w:rsid w:val="00B2746A"/>
    <w:rsid w:val="00B324D6"/>
    <w:rsid w:val="00B462E8"/>
    <w:rsid w:val="00B512F3"/>
    <w:rsid w:val="00B60D3F"/>
    <w:rsid w:val="00B668EA"/>
    <w:rsid w:val="00B746D6"/>
    <w:rsid w:val="00B76892"/>
    <w:rsid w:val="00B827D9"/>
    <w:rsid w:val="00B82E63"/>
    <w:rsid w:val="00B93636"/>
    <w:rsid w:val="00B961F0"/>
    <w:rsid w:val="00BA133E"/>
    <w:rsid w:val="00BA41E9"/>
    <w:rsid w:val="00BA7D2A"/>
    <w:rsid w:val="00BB2170"/>
    <w:rsid w:val="00BB314E"/>
    <w:rsid w:val="00BB4F71"/>
    <w:rsid w:val="00BB7D26"/>
    <w:rsid w:val="00BC1E34"/>
    <w:rsid w:val="00BC7121"/>
    <w:rsid w:val="00BC7BB4"/>
    <w:rsid w:val="00BD5BC9"/>
    <w:rsid w:val="00BE25C4"/>
    <w:rsid w:val="00BF0A3B"/>
    <w:rsid w:val="00C0108C"/>
    <w:rsid w:val="00C0579C"/>
    <w:rsid w:val="00C20C8A"/>
    <w:rsid w:val="00C216F6"/>
    <w:rsid w:val="00C25579"/>
    <w:rsid w:val="00C25765"/>
    <w:rsid w:val="00C34A43"/>
    <w:rsid w:val="00C3740F"/>
    <w:rsid w:val="00C44B77"/>
    <w:rsid w:val="00C54AEC"/>
    <w:rsid w:val="00C57E77"/>
    <w:rsid w:val="00C6260E"/>
    <w:rsid w:val="00C64C98"/>
    <w:rsid w:val="00C664A6"/>
    <w:rsid w:val="00C723E6"/>
    <w:rsid w:val="00C7290C"/>
    <w:rsid w:val="00C7402F"/>
    <w:rsid w:val="00C74F43"/>
    <w:rsid w:val="00C818B8"/>
    <w:rsid w:val="00C82DBF"/>
    <w:rsid w:val="00C85523"/>
    <w:rsid w:val="00C864EF"/>
    <w:rsid w:val="00C930EF"/>
    <w:rsid w:val="00C95C67"/>
    <w:rsid w:val="00CB5E84"/>
    <w:rsid w:val="00CC0434"/>
    <w:rsid w:val="00CC0D2E"/>
    <w:rsid w:val="00CC2A56"/>
    <w:rsid w:val="00CD0619"/>
    <w:rsid w:val="00CD2E21"/>
    <w:rsid w:val="00CE63A5"/>
    <w:rsid w:val="00D077FD"/>
    <w:rsid w:val="00D136D7"/>
    <w:rsid w:val="00D2139A"/>
    <w:rsid w:val="00D2313F"/>
    <w:rsid w:val="00D23E91"/>
    <w:rsid w:val="00D30E3F"/>
    <w:rsid w:val="00D32360"/>
    <w:rsid w:val="00D45D8D"/>
    <w:rsid w:val="00D5318C"/>
    <w:rsid w:val="00D5776E"/>
    <w:rsid w:val="00D63948"/>
    <w:rsid w:val="00D75AD1"/>
    <w:rsid w:val="00D80459"/>
    <w:rsid w:val="00D85E8F"/>
    <w:rsid w:val="00D94840"/>
    <w:rsid w:val="00DA0922"/>
    <w:rsid w:val="00DA47DF"/>
    <w:rsid w:val="00DA772B"/>
    <w:rsid w:val="00DB6A76"/>
    <w:rsid w:val="00DB7BC5"/>
    <w:rsid w:val="00DD121E"/>
    <w:rsid w:val="00DE510B"/>
    <w:rsid w:val="00DE5B53"/>
    <w:rsid w:val="00DE6D43"/>
    <w:rsid w:val="00DE7ECE"/>
    <w:rsid w:val="00DF67E6"/>
    <w:rsid w:val="00DF6E4E"/>
    <w:rsid w:val="00E03815"/>
    <w:rsid w:val="00E06B9D"/>
    <w:rsid w:val="00E1210B"/>
    <w:rsid w:val="00E12E65"/>
    <w:rsid w:val="00E17874"/>
    <w:rsid w:val="00E21705"/>
    <w:rsid w:val="00E23BF9"/>
    <w:rsid w:val="00E244BC"/>
    <w:rsid w:val="00E3344B"/>
    <w:rsid w:val="00E33D88"/>
    <w:rsid w:val="00E33F4B"/>
    <w:rsid w:val="00E40FA4"/>
    <w:rsid w:val="00E47B63"/>
    <w:rsid w:val="00E51603"/>
    <w:rsid w:val="00E60993"/>
    <w:rsid w:val="00E62F7D"/>
    <w:rsid w:val="00E831F8"/>
    <w:rsid w:val="00E83B0F"/>
    <w:rsid w:val="00E84539"/>
    <w:rsid w:val="00E85A07"/>
    <w:rsid w:val="00E86B42"/>
    <w:rsid w:val="00E90280"/>
    <w:rsid w:val="00E92AA2"/>
    <w:rsid w:val="00E93D19"/>
    <w:rsid w:val="00EA190F"/>
    <w:rsid w:val="00EA19CD"/>
    <w:rsid w:val="00EA431E"/>
    <w:rsid w:val="00EA46A1"/>
    <w:rsid w:val="00EB0F6F"/>
    <w:rsid w:val="00EB6EAD"/>
    <w:rsid w:val="00EB73AD"/>
    <w:rsid w:val="00EC02D8"/>
    <w:rsid w:val="00EC34BE"/>
    <w:rsid w:val="00EC3FD9"/>
    <w:rsid w:val="00EC42CE"/>
    <w:rsid w:val="00EC6E87"/>
    <w:rsid w:val="00ED2217"/>
    <w:rsid w:val="00ED2BCA"/>
    <w:rsid w:val="00ED33D5"/>
    <w:rsid w:val="00EE0D9C"/>
    <w:rsid w:val="00EE2619"/>
    <w:rsid w:val="00EE3C49"/>
    <w:rsid w:val="00EF52A1"/>
    <w:rsid w:val="00EF5A13"/>
    <w:rsid w:val="00F03255"/>
    <w:rsid w:val="00F1548B"/>
    <w:rsid w:val="00F22366"/>
    <w:rsid w:val="00F26E2F"/>
    <w:rsid w:val="00F32304"/>
    <w:rsid w:val="00F41349"/>
    <w:rsid w:val="00F624C7"/>
    <w:rsid w:val="00F62519"/>
    <w:rsid w:val="00F66813"/>
    <w:rsid w:val="00F67604"/>
    <w:rsid w:val="00F80A2F"/>
    <w:rsid w:val="00F85FC3"/>
    <w:rsid w:val="00F912B3"/>
    <w:rsid w:val="00F96E1F"/>
    <w:rsid w:val="00F97DAF"/>
    <w:rsid w:val="00FA41BB"/>
    <w:rsid w:val="00FC3139"/>
    <w:rsid w:val="00FC5F72"/>
    <w:rsid w:val="00FC69AB"/>
    <w:rsid w:val="00FE43A1"/>
    <w:rsid w:val="00FE552A"/>
    <w:rsid w:val="00FE7A3D"/>
    <w:rsid w:val="00FF3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577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2029BD"/>
    <w:pPr>
      <w:pBdr>
        <w:bottom w:val="single" w:sz="4" w:space="0" w:color="8CACBB"/>
      </w:pBdr>
      <w:outlineLvl w:val="0"/>
    </w:pPr>
    <w:rPr>
      <w:rFonts w:ascii="Arial" w:eastAsia="Calibri" w:hAnsi="Arial"/>
      <w:b/>
      <w:bCs/>
      <w:color w:val="000000"/>
      <w:kern w:val="36"/>
      <w:sz w:val="31"/>
      <w:szCs w:val="31"/>
    </w:rPr>
  </w:style>
  <w:style w:type="paragraph" w:styleId="Heading4">
    <w:name w:val="heading 4"/>
    <w:basedOn w:val="Normal"/>
    <w:next w:val="Normal"/>
    <w:link w:val="Heading4Char"/>
    <w:qFormat/>
    <w:rsid w:val="00701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05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autoRedefine/>
    <w:rsid w:val="00250577"/>
    <w:pPr>
      <w:numPr>
        <w:numId w:val="1"/>
      </w:numPr>
      <w:tabs>
        <w:tab w:val="clear" w:pos="717"/>
        <w:tab w:val="num" w:pos="720"/>
      </w:tabs>
      <w:spacing w:after="120"/>
      <w:ind w:left="357" w:firstLine="0"/>
    </w:pPr>
  </w:style>
  <w:style w:type="paragraph" w:styleId="Header">
    <w:name w:val="header"/>
    <w:basedOn w:val="Normal"/>
    <w:link w:val="HeaderChar"/>
    <w:uiPriority w:val="99"/>
    <w:rsid w:val="001C145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C145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1C145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C145A"/>
    <w:rPr>
      <w:sz w:val="24"/>
      <w:szCs w:val="24"/>
      <w:lang w:eastAsia="en-US"/>
    </w:rPr>
  </w:style>
  <w:style w:type="character" w:customStyle="1" w:styleId="Heading1Char">
    <w:name w:val="Heading 1 Char"/>
    <w:link w:val="Heading1"/>
    <w:rsid w:val="002029BD"/>
    <w:rPr>
      <w:rFonts w:ascii="Arial" w:eastAsia="Calibri" w:hAnsi="Arial" w:cs="Arial"/>
      <w:b/>
      <w:bCs/>
      <w:color w:val="000000"/>
      <w:kern w:val="36"/>
      <w:sz w:val="31"/>
      <w:szCs w:val="31"/>
    </w:rPr>
  </w:style>
  <w:style w:type="paragraph" w:styleId="NormalWeb">
    <w:name w:val="Normal (Web)"/>
    <w:basedOn w:val="Normal"/>
    <w:link w:val="NormalWebChar"/>
    <w:uiPriority w:val="99"/>
    <w:unhideWhenUsed/>
    <w:rsid w:val="006A674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5129FB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129FB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rsid w:val="00F22366"/>
    <w:rPr>
      <w:color w:val="0000FF"/>
      <w:u w:val="single"/>
    </w:rPr>
  </w:style>
  <w:style w:type="character" w:styleId="Emphasis">
    <w:name w:val="Emphasis"/>
    <w:uiPriority w:val="20"/>
    <w:qFormat/>
    <w:rsid w:val="005D3617"/>
    <w:rPr>
      <w:i/>
      <w:iCs/>
    </w:rPr>
  </w:style>
  <w:style w:type="character" w:customStyle="1" w:styleId="Heading4Char">
    <w:name w:val="Heading 4 Char"/>
    <w:link w:val="Heading4"/>
    <w:rsid w:val="00701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nkthick">
    <w:name w:val="link thick"/>
    <w:basedOn w:val="DefaultParagraphFont"/>
    <w:rsid w:val="00B225C4"/>
  </w:style>
  <w:style w:type="character" w:customStyle="1" w:styleId="link">
    <w:name w:val="link"/>
    <w:rsid w:val="005F50FA"/>
  </w:style>
  <w:style w:type="character" w:customStyle="1" w:styleId="NormalWebChar">
    <w:name w:val="Normal (Web) Char"/>
    <w:link w:val="NormalWeb"/>
    <w:locked/>
    <w:rsid w:val="00F6681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25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NỘI VỤ TÂY NINH</vt:lpstr>
    </vt:vector>
  </TitlesOfParts>
  <Company>Microsoft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NỘI VỤ TÂY NINH</dc:title>
  <dc:creator>HUE</dc:creator>
  <cp:lastModifiedBy>admin</cp:lastModifiedBy>
  <cp:revision>4</cp:revision>
  <cp:lastPrinted>2022-06-02T02:01:00Z</cp:lastPrinted>
  <dcterms:created xsi:type="dcterms:W3CDTF">2022-05-27T03:03:00Z</dcterms:created>
  <dcterms:modified xsi:type="dcterms:W3CDTF">2022-06-02T02:01:00Z</dcterms:modified>
</cp:coreProperties>
</file>